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E1BA80" w14:textId="77777777" w:rsidR="002B3EDF" w:rsidRPr="006E0EBC" w:rsidRDefault="002B3EDF" w:rsidP="002B3EDF">
      <w:pPr>
        <w:spacing w:before="120"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0EBC">
        <w:rPr>
          <w:rFonts w:ascii="Times New Roman" w:hAnsi="Times New Roman"/>
          <w:b/>
          <w:color w:val="000000"/>
          <w:sz w:val="28"/>
          <w:szCs w:val="28"/>
        </w:rPr>
        <w:t>ТЕРРИТОРИАЛЬНАЯ ИЗБИРАТЕЛЬНАЯ КОМИССИЯ</w:t>
      </w:r>
    </w:p>
    <w:p w14:paraId="3DBC8EE0" w14:textId="77777777" w:rsidR="002B3EDF" w:rsidRDefault="002B3EDF" w:rsidP="002B3EDF">
      <w:pPr>
        <w:spacing w:before="120"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ЗАПАДНОДВИНСКОГО ОКРУГА</w:t>
      </w:r>
    </w:p>
    <w:p w14:paraId="05C20111" w14:textId="77777777" w:rsidR="002B3EDF" w:rsidRDefault="002B3EDF" w:rsidP="002B3EDF">
      <w:pPr>
        <w:spacing w:before="120" w:after="0"/>
        <w:jc w:val="center"/>
        <w:rPr>
          <w:rFonts w:ascii="Times New Roman" w:hAnsi="Times New Roman"/>
          <w:b/>
          <w:color w:val="000000"/>
          <w:spacing w:val="6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60"/>
          <w:sz w:val="28"/>
          <w:szCs w:val="28"/>
        </w:rPr>
        <w:t>ПОСТАНОВЛЕНИЕ</w:t>
      </w:r>
    </w:p>
    <w:p w14:paraId="7EAFACE8" w14:textId="4CC342B8" w:rsidR="002B3EDF" w:rsidRDefault="008B6370" w:rsidP="002B3E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 </w:t>
      </w:r>
      <w:r w:rsidR="002B3EDF" w:rsidRPr="00BF1C6C">
        <w:rPr>
          <w:rFonts w:ascii="Times New Roman" w:hAnsi="Times New Roman"/>
          <w:sz w:val="28"/>
          <w:szCs w:val="28"/>
        </w:rPr>
        <w:t>марта 2024 года</w:t>
      </w:r>
      <w:r w:rsidR="002B3EDF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F6584C">
        <w:rPr>
          <w:rFonts w:ascii="Times New Roman" w:hAnsi="Times New Roman"/>
          <w:sz w:val="28"/>
          <w:szCs w:val="28"/>
        </w:rPr>
        <w:t xml:space="preserve">                          50</w:t>
      </w:r>
      <w:r w:rsidR="002B3EDF">
        <w:rPr>
          <w:rFonts w:ascii="Times New Roman" w:hAnsi="Times New Roman"/>
          <w:sz w:val="28"/>
          <w:szCs w:val="28"/>
        </w:rPr>
        <w:t>/220-5</w:t>
      </w:r>
    </w:p>
    <w:p w14:paraId="34894847" w14:textId="77777777" w:rsidR="002B3EDF" w:rsidRPr="00BF1C6C" w:rsidRDefault="002B3EDF" w:rsidP="002B3ED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Pr="00BF1C6C">
        <w:rPr>
          <w:rFonts w:ascii="Times New Roman" w:hAnsi="Times New Roman"/>
        </w:rPr>
        <w:t>. Западная Двина</w:t>
      </w:r>
    </w:p>
    <w:p w14:paraId="5F77A682" w14:textId="222F91CF" w:rsidR="002B3EDF" w:rsidRPr="002B3EDF" w:rsidRDefault="002B3EDF" w:rsidP="002B3EDF">
      <w:pPr>
        <w:spacing w:after="0" w:line="240" w:lineRule="auto"/>
        <w:jc w:val="center"/>
        <w:rPr>
          <w:i/>
          <w:sz w:val="28"/>
          <w:szCs w:val="28"/>
        </w:rPr>
      </w:pPr>
      <w:bookmarkStart w:id="0" w:name="_GoBack"/>
      <w:r w:rsidRPr="002B3EDF">
        <w:rPr>
          <w:rFonts w:ascii="Times New Roman" w:hAnsi="Times New Roman"/>
          <w:b/>
          <w:sz w:val="28"/>
          <w:szCs w:val="28"/>
        </w:rPr>
        <w:t>О размерах ведомственного коэффициента для выплаты дополнительной оплаты труда (вознаграждения) за активную работу по подготовке и проведению выборов Президента Российской Федерации председателям участко</w:t>
      </w:r>
      <w:r>
        <w:rPr>
          <w:rFonts w:ascii="Times New Roman" w:hAnsi="Times New Roman"/>
          <w:b/>
          <w:sz w:val="28"/>
          <w:szCs w:val="28"/>
        </w:rPr>
        <w:t>вых избирательных комиссий №№ 177-200</w:t>
      </w:r>
    </w:p>
    <w:bookmarkEnd w:id="0"/>
    <w:p w14:paraId="31711787" w14:textId="77777777" w:rsidR="002B3EDF" w:rsidRDefault="002B3EDF" w:rsidP="000F7B20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4B361341" w14:textId="6259543F" w:rsidR="00A75A79" w:rsidRPr="002B3EDF" w:rsidRDefault="00634353" w:rsidP="000F7B20">
      <w:pPr>
        <w:spacing w:after="0" w:line="360" w:lineRule="auto"/>
        <w:ind w:firstLine="709"/>
        <w:jc w:val="both"/>
        <w:rPr>
          <w:rFonts w:ascii="Times New Roman" w:hAnsi="Times New Roman"/>
          <w:spacing w:val="20"/>
          <w:sz w:val="28"/>
          <w:szCs w:val="28"/>
        </w:rPr>
      </w:pPr>
      <w:r w:rsidRPr="002B3EDF">
        <w:rPr>
          <w:rFonts w:ascii="Times New Roman" w:hAnsi="Times New Roman"/>
          <w:sz w:val="28"/>
          <w:szCs w:val="28"/>
        </w:rPr>
        <w:t>В соответствии со статьями 26, 29, 57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статьями 21, 57, 64 Федерального закона «О выборах Президента Российской Федерации», постановлением Центральной избирательной комиссии Российской Федерации от 13.12.2023 № 142/1087-8 «О размерах и порядке выплаты компенсации и дополнительной оплаты труда (вознаграждения), а также иных выплат в период подготовки и проведения выборов Президента Российской Федерации», сметой расходов территориальной  избирате</w:t>
      </w:r>
      <w:r w:rsidR="002B3EDF">
        <w:rPr>
          <w:rFonts w:ascii="Times New Roman" w:hAnsi="Times New Roman"/>
          <w:sz w:val="28"/>
          <w:szCs w:val="28"/>
        </w:rPr>
        <w:t xml:space="preserve">льной комиссии  Западнодвинского округа </w:t>
      </w:r>
      <w:r w:rsidRPr="002B3EDF">
        <w:rPr>
          <w:rFonts w:ascii="Times New Roman" w:hAnsi="Times New Roman"/>
          <w:sz w:val="28"/>
          <w:szCs w:val="28"/>
        </w:rPr>
        <w:t>на подготовку и проведение выборов Президента Российской Федерации</w:t>
      </w:r>
      <w:r w:rsidR="00531A5C" w:rsidRPr="002B3EDF">
        <w:rPr>
          <w:rFonts w:ascii="Times New Roman" w:hAnsi="Times New Roman"/>
          <w:sz w:val="28"/>
          <w:szCs w:val="28"/>
        </w:rPr>
        <w:t xml:space="preserve"> </w:t>
      </w:r>
      <w:r w:rsidR="00531A5C" w:rsidRPr="002B3EDF">
        <w:rPr>
          <w:rFonts w:ascii="Times New Roman" w:hAnsi="Times New Roman"/>
          <w:color w:val="002060"/>
          <w:sz w:val="28"/>
          <w:szCs w:val="28"/>
        </w:rPr>
        <w:t>за нижестоящие избирательные комиссии</w:t>
      </w:r>
      <w:r w:rsidR="00C93E51" w:rsidRPr="002B3EDF">
        <w:rPr>
          <w:rFonts w:ascii="Times New Roman" w:hAnsi="Times New Roman"/>
          <w:sz w:val="28"/>
          <w:szCs w:val="28"/>
        </w:rPr>
        <w:t xml:space="preserve">, утвержденной </w:t>
      </w:r>
      <w:r w:rsidR="00BE16DD" w:rsidRPr="002B3EDF">
        <w:rPr>
          <w:rFonts w:ascii="Times New Roman" w:hAnsi="Times New Roman"/>
          <w:sz w:val="28"/>
          <w:szCs w:val="28"/>
        </w:rPr>
        <w:t xml:space="preserve">постановлением </w:t>
      </w:r>
      <w:r w:rsidR="00C93E51" w:rsidRPr="002B3EDF">
        <w:rPr>
          <w:rFonts w:ascii="Times New Roman" w:hAnsi="Times New Roman"/>
          <w:sz w:val="28"/>
          <w:szCs w:val="28"/>
        </w:rPr>
        <w:t xml:space="preserve">территориальной избирательной комиссии </w:t>
      </w:r>
      <w:r w:rsidR="002B3EDF">
        <w:rPr>
          <w:rFonts w:ascii="Times New Roman" w:hAnsi="Times New Roman"/>
          <w:sz w:val="28"/>
          <w:szCs w:val="28"/>
        </w:rPr>
        <w:t>Западнодвинского округа</w:t>
      </w:r>
      <w:r w:rsidR="00531A5C" w:rsidRPr="002B3EDF">
        <w:rPr>
          <w:rFonts w:ascii="Times New Roman" w:hAnsi="Times New Roman"/>
          <w:sz w:val="28"/>
          <w:szCs w:val="28"/>
        </w:rPr>
        <w:t xml:space="preserve">  </w:t>
      </w:r>
      <w:r w:rsidR="002B3EDF">
        <w:rPr>
          <w:rFonts w:ascii="Times New Roman" w:hAnsi="Times New Roman"/>
          <w:sz w:val="28"/>
          <w:szCs w:val="28"/>
        </w:rPr>
        <w:t>от 28.01.2024года № 42/198-5</w:t>
      </w:r>
      <w:r w:rsidR="00C93E51" w:rsidRPr="002B3EDF">
        <w:rPr>
          <w:rFonts w:ascii="Times New Roman" w:hAnsi="Times New Roman"/>
          <w:sz w:val="28"/>
          <w:szCs w:val="28"/>
        </w:rPr>
        <w:t xml:space="preserve">, </w:t>
      </w:r>
      <w:r w:rsidR="006E0EBC" w:rsidRPr="002B3EDF">
        <w:rPr>
          <w:rFonts w:ascii="Times New Roman" w:hAnsi="Times New Roman"/>
          <w:sz w:val="28"/>
          <w:szCs w:val="28"/>
        </w:rPr>
        <w:t>территориальная</w:t>
      </w:r>
      <w:r w:rsidR="00C93E51" w:rsidRPr="002B3EDF">
        <w:rPr>
          <w:rFonts w:ascii="Times New Roman" w:hAnsi="Times New Roman"/>
          <w:sz w:val="28"/>
          <w:szCs w:val="28"/>
        </w:rPr>
        <w:t xml:space="preserve"> избирательная комиссия </w:t>
      </w:r>
      <w:r w:rsidR="002B3EDF">
        <w:rPr>
          <w:rFonts w:ascii="Times New Roman" w:hAnsi="Times New Roman"/>
          <w:sz w:val="28"/>
          <w:szCs w:val="28"/>
        </w:rPr>
        <w:t>Западнодвинского округа</w:t>
      </w:r>
      <w:r w:rsidR="00A75A79" w:rsidRPr="002B3EDF">
        <w:rPr>
          <w:rFonts w:ascii="Times New Roman" w:hAnsi="Times New Roman"/>
          <w:bCs/>
          <w:sz w:val="28"/>
          <w:szCs w:val="28"/>
        </w:rPr>
        <w:t xml:space="preserve"> </w:t>
      </w:r>
      <w:r w:rsidR="00FF5B3A" w:rsidRPr="002B3EDF">
        <w:rPr>
          <w:rFonts w:ascii="Times New Roman" w:hAnsi="Times New Roman"/>
          <w:b/>
          <w:bCs/>
          <w:spacing w:val="20"/>
          <w:sz w:val="28"/>
          <w:szCs w:val="28"/>
        </w:rPr>
        <w:t>постановляет</w:t>
      </w:r>
      <w:r w:rsidR="00A75A79" w:rsidRPr="002B3EDF">
        <w:rPr>
          <w:rFonts w:ascii="Times New Roman" w:hAnsi="Times New Roman"/>
          <w:b/>
          <w:bCs/>
          <w:sz w:val="28"/>
          <w:szCs w:val="28"/>
        </w:rPr>
        <w:t>:</w:t>
      </w:r>
    </w:p>
    <w:p w14:paraId="748D862B" w14:textId="36683E6B" w:rsidR="00C93E51" w:rsidRPr="002B3EDF" w:rsidRDefault="00E82BE9" w:rsidP="000F7B20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B3EDF">
        <w:rPr>
          <w:rFonts w:ascii="Times New Roman" w:hAnsi="Times New Roman"/>
          <w:sz w:val="28"/>
          <w:szCs w:val="28"/>
        </w:rPr>
        <w:t>1.</w:t>
      </w:r>
      <w:r w:rsidRPr="002B3EDF">
        <w:rPr>
          <w:rFonts w:ascii="Times New Roman" w:hAnsi="Times New Roman"/>
          <w:sz w:val="28"/>
          <w:szCs w:val="28"/>
        </w:rPr>
        <w:tab/>
        <w:t xml:space="preserve">Установить размеры ведомственного коэффициента для выплаты дополнительной оплаты труда (вознаграждения) за активную работу по подготовке и проведению </w:t>
      </w:r>
      <w:r w:rsidR="00340988" w:rsidRPr="002B3EDF">
        <w:rPr>
          <w:rFonts w:ascii="Times New Roman" w:hAnsi="Times New Roman"/>
          <w:sz w:val="28"/>
          <w:szCs w:val="28"/>
        </w:rPr>
        <w:t xml:space="preserve">выборов </w:t>
      </w:r>
      <w:r w:rsidR="00634353" w:rsidRPr="002B3EDF">
        <w:rPr>
          <w:rFonts w:ascii="Times New Roman" w:hAnsi="Times New Roman"/>
          <w:sz w:val="28"/>
          <w:szCs w:val="28"/>
        </w:rPr>
        <w:t xml:space="preserve">Президента Российской Федерации </w:t>
      </w:r>
      <w:r w:rsidR="00531A5C" w:rsidRPr="002B3EDF">
        <w:rPr>
          <w:rFonts w:ascii="Times New Roman" w:hAnsi="Times New Roman"/>
          <w:sz w:val="28"/>
          <w:szCs w:val="28"/>
        </w:rPr>
        <w:t>пред</w:t>
      </w:r>
      <w:r w:rsidRPr="002B3EDF">
        <w:rPr>
          <w:rFonts w:ascii="Times New Roman" w:hAnsi="Times New Roman"/>
          <w:sz w:val="28"/>
          <w:szCs w:val="28"/>
        </w:rPr>
        <w:t>седателям</w:t>
      </w:r>
      <w:r w:rsidR="00C93E51" w:rsidRPr="002B3EDF">
        <w:rPr>
          <w:rFonts w:ascii="Times New Roman" w:hAnsi="Times New Roman"/>
          <w:sz w:val="28"/>
          <w:szCs w:val="28"/>
        </w:rPr>
        <w:t xml:space="preserve"> </w:t>
      </w:r>
      <w:r w:rsidRPr="002B3EDF">
        <w:rPr>
          <w:rFonts w:ascii="Times New Roman" w:hAnsi="Times New Roman"/>
          <w:sz w:val="28"/>
          <w:szCs w:val="28"/>
        </w:rPr>
        <w:t>участко</w:t>
      </w:r>
      <w:r w:rsidR="002B3EDF">
        <w:rPr>
          <w:rFonts w:ascii="Times New Roman" w:hAnsi="Times New Roman"/>
          <w:sz w:val="28"/>
          <w:szCs w:val="28"/>
        </w:rPr>
        <w:t>вых избирательных комиссий №№ 199-200</w:t>
      </w:r>
      <w:r w:rsidRPr="002B3EDF">
        <w:rPr>
          <w:rFonts w:ascii="Times New Roman" w:hAnsi="Times New Roman"/>
          <w:sz w:val="28"/>
          <w:szCs w:val="28"/>
        </w:rPr>
        <w:t xml:space="preserve">  </w:t>
      </w:r>
      <w:r w:rsidR="00C93E51" w:rsidRPr="002B3EDF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14:paraId="74610C7D" w14:textId="72AB85B7" w:rsidR="00996921" w:rsidRPr="002B3EDF" w:rsidRDefault="00C93E51" w:rsidP="000F7B20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</w:rPr>
      </w:pPr>
      <w:r w:rsidRPr="002B3EDF">
        <w:rPr>
          <w:rFonts w:ascii="Times New Roman" w:hAnsi="Times New Roman"/>
          <w:sz w:val="28"/>
          <w:szCs w:val="28"/>
        </w:rPr>
        <w:t xml:space="preserve">2. Выплатить дополнительную оплату труда (вознаграждение) за активную работу по подготовке и проведению </w:t>
      </w:r>
      <w:r w:rsidR="00340988" w:rsidRPr="002B3EDF">
        <w:rPr>
          <w:rFonts w:ascii="Times New Roman" w:hAnsi="Times New Roman"/>
          <w:sz w:val="28"/>
          <w:szCs w:val="28"/>
        </w:rPr>
        <w:t xml:space="preserve">выборов </w:t>
      </w:r>
      <w:r w:rsidR="00634353" w:rsidRPr="002B3EDF">
        <w:rPr>
          <w:rFonts w:ascii="Times New Roman" w:hAnsi="Times New Roman"/>
          <w:sz w:val="28"/>
          <w:szCs w:val="28"/>
        </w:rPr>
        <w:t xml:space="preserve">Президента </w:t>
      </w:r>
      <w:r w:rsidR="00634353" w:rsidRPr="002B3EDF">
        <w:rPr>
          <w:rFonts w:ascii="Times New Roman" w:hAnsi="Times New Roman"/>
          <w:sz w:val="28"/>
          <w:szCs w:val="28"/>
        </w:rPr>
        <w:lastRenderedPageBreak/>
        <w:t xml:space="preserve">Российской Федерации </w:t>
      </w:r>
      <w:r w:rsidR="00E82BE9" w:rsidRPr="002B3EDF">
        <w:rPr>
          <w:rFonts w:ascii="Times New Roman" w:hAnsi="Times New Roman"/>
          <w:sz w:val="28"/>
          <w:szCs w:val="28"/>
        </w:rPr>
        <w:t>председателям участко</w:t>
      </w:r>
      <w:r w:rsidR="002B3EDF">
        <w:rPr>
          <w:rFonts w:ascii="Times New Roman" w:hAnsi="Times New Roman"/>
          <w:sz w:val="28"/>
          <w:szCs w:val="28"/>
        </w:rPr>
        <w:t>вых избирательных комиссий №№ 177-200</w:t>
      </w:r>
      <w:r w:rsidR="00E82BE9" w:rsidRPr="002B3EDF">
        <w:rPr>
          <w:rFonts w:ascii="Times New Roman" w:hAnsi="Times New Roman"/>
          <w:sz w:val="28"/>
          <w:szCs w:val="28"/>
        </w:rPr>
        <w:t xml:space="preserve"> </w:t>
      </w:r>
      <w:r w:rsidRPr="002B3EDF">
        <w:rPr>
          <w:rFonts w:ascii="Times New Roman" w:hAnsi="Times New Roman"/>
          <w:sz w:val="28"/>
          <w:szCs w:val="28"/>
        </w:rPr>
        <w:t>в соответствии с установленными размерами ведомственного коэффициента</w:t>
      </w:r>
      <w:r w:rsidR="009D5209" w:rsidRPr="002B3EDF">
        <w:rPr>
          <w:rFonts w:ascii="Times New Roman" w:hAnsi="Times New Roman"/>
          <w:sz w:val="28"/>
          <w:szCs w:val="28"/>
        </w:rPr>
        <w:t xml:space="preserve"> за счет сметы расходов территориальной избирательной комиссии на подготовку и проведение </w:t>
      </w:r>
      <w:r w:rsidR="000F7B20" w:rsidRPr="002B3EDF">
        <w:rPr>
          <w:rFonts w:ascii="Times New Roman" w:hAnsi="Times New Roman"/>
          <w:sz w:val="28"/>
          <w:szCs w:val="28"/>
        </w:rPr>
        <w:t xml:space="preserve">выборов </w:t>
      </w:r>
      <w:r w:rsidR="00634353" w:rsidRPr="002B3EDF">
        <w:rPr>
          <w:rFonts w:ascii="Times New Roman" w:hAnsi="Times New Roman"/>
          <w:sz w:val="28"/>
          <w:szCs w:val="28"/>
        </w:rPr>
        <w:t>Президента Российской Федерации</w:t>
      </w:r>
      <w:r w:rsidR="000F7B20" w:rsidRPr="002B3EDF">
        <w:rPr>
          <w:rFonts w:ascii="Times New Roman" w:hAnsi="Times New Roman"/>
          <w:sz w:val="28"/>
          <w:szCs w:val="28"/>
        </w:rPr>
        <w:t xml:space="preserve"> </w:t>
      </w:r>
      <w:r w:rsidR="009D5209" w:rsidRPr="002B3EDF">
        <w:rPr>
          <w:rFonts w:ascii="Times New Roman" w:hAnsi="Times New Roman"/>
          <w:sz w:val="28"/>
          <w:szCs w:val="28"/>
        </w:rPr>
        <w:t>за нижестоящие избирательные комиссии</w:t>
      </w:r>
      <w:r w:rsidRPr="002B3EDF">
        <w:rPr>
          <w:rFonts w:ascii="Times New Roman" w:hAnsi="Times New Roman"/>
          <w:sz w:val="28"/>
          <w:szCs w:val="28"/>
        </w:rPr>
        <w:t>.</w:t>
      </w:r>
    </w:p>
    <w:p w14:paraId="4A2914C4" w14:textId="77777777" w:rsidR="00C93E51" w:rsidRPr="00E82BE9" w:rsidRDefault="00C93E51" w:rsidP="003E3A1A">
      <w:pPr>
        <w:spacing w:after="0" w:line="240" w:lineRule="auto"/>
        <w:jc w:val="both"/>
        <w:rPr>
          <w:rFonts w:ascii="Times New Roman" w:hAnsi="Times New Roman"/>
          <w:noProof/>
          <w:color w:val="000000"/>
          <w:sz w:val="26"/>
          <w:szCs w:val="26"/>
        </w:rPr>
      </w:pPr>
    </w:p>
    <w:p w14:paraId="0D07A8DD" w14:textId="77777777" w:rsidR="00634353" w:rsidRDefault="00634353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79E5D304" w14:textId="77777777" w:rsidR="00634353" w:rsidRDefault="00634353" w:rsidP="003E3A1A">
      <w:pPr>
        <w:spacing w:after="0" w:line="240" w:lineRule="auto"/>
        <w:jc w:val="both"/>
        <w:rPr>
          <w:i/>
          <w:sz w:val="16"/>
          <w:szCs w:val="16"/>
        </w:rPr>
      </w:pPr>
    </w:p>
    <w:tbl>
      <w:tblPr>
        <w:tblW w:w="9435" w:type="dxa"/>
        <w:tblInd w:w="108" w:type="dxa"/>
        <w:tblLook w:val="0000" w:firstRow="0" w:lastRow="0" w:firstColumn="0" w:lastColumn="0" w:noHBand="0" w:noVBand="0"/>
      </w:tblPr>
      <w:tblGrid>
        <w:gridCol w:w="4395"/>
        <w:gridCol w:w="5040"/>
      </w:tblGrid>
      <w:tr w:rsidR="002B3EDF" w:rsidRPr="00BC493B" w14:paraId="53B2E833" w14:textId="77777777" w:rsidTr="00B03B66">
        <w:tc>
          <w:tcPr>
            <w:tcW w:w="4395" w:type="dxa"/>
          </w:tcPr>
          <w:p w14:paraId="244552F1" w14:textId="77777777" w:rsidR="002B3EDF" w:rsidRPr="00BC493B" w:rsidRDefault="002B3EDF" w:rsidP="00B03B6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4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Председатель  </w:t>
            </w:r>
          </w:p>
          <w:p w14:paraId="128BA1FF" w14:textId="77777777" w:rsidR="002B3EDF" w:rsidRPr="00BC493B" w:rsidRDefault="002B3EDF" w:rsidP="00B03B6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4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территориальной избирательной комиссии Западнодвинского округа</w:t>
            </w:r>
          </w:p>
        </w:tc>
        <w:tc>
          <w:tcPr>
            <w:tcW w:w="5040" w:type="dxa"/>
            <w:vAlign w:val="bottom"/>
          </w:tcPr>
          <w:p w14:paraId="11D28131" w14:textId="77777777" w:rsidR="002B3EDF" w:rsidRPr="00BC493B" w:rsidRDefault="002B3EDF" w:rsidP="00B03B66">
            <w:pPr>
              <w:keepNext/>
              <w:spacing w:after="0" w:line="240" w:lineRule="auto"/>
              <w:ind w:left="-142"/>
              <w:jc w:val="right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BC493B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Е.А. Матвеева</w:t>
            </w:r>
          </w:p>
        </w:tc>
      </w:tr>
      <w:tr w:rsidR="002B3EDF" w:rsidRPr="00BC493B" w14:paraId="015BECCA" w14:textId="77777777" w:rsidTr="00B03B66">
        <w:trPr>
          <w:trHeight w:val="161"/>
        </w:trPr>
        <w:tc>
          <w:tcPr>
            <w:tcW w:w="4395" w:type="dxa"/>
          </w:tcPr>
          <w:p w14:paraId="1182DD99" w14:textId="77777777" w:rsidR="002B3EDF" w:rsidRPr="00BC493B" w:rsidRDefault="002B3EDF" w:rsidP="00B03B6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040" w:type="dxa"/>
            <w:vAlign w:val="bottom"/>
          </w:tcPr>
          <w:p w14:paraId="647BEDBA" w14:textId="77777777" w:rsidR="002B3EDF" w:rsidRPr="00BC493B" w:rsidRDefault="002B3EDF" w:rsidP="00B03B66">
            <w:pPr>
              <w:keepNext/>
              <w:spacing w:after="0" w:line="240" w:lineRule="auto"/>
              <w:ind w:left="-142"/>
              <w:jc w:val="right"/>
              <w:outlineLvl w:val="1"/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</w:pPr>
          </w:p>
        </w:tc>
      </w:tr>
      <w:tr w:rsidR="002B3EDF" w:rsidRPr="00BC493B" w14:paraId="26734386" w14:textId="77777777" w:rsidTr="00B03B66">
        <w:trPr>
          <w:trHeight w:val="70"/>
        </w:trPr>
        <w:tc>
          <w:tcPr>
            <w:tcW w:w="4395" w:type="dxa"/>
          </w:tcPr>
          <w:p w14:paraId="3E97AA4B" w14:textId="77777777" w:rsidR="002B3EDF" w:rsidRPr="00BC493B" w:rsidRDefault="002B3EDF" w:rsidP="00B03B6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4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Секретарь </w:t>
            </w:r>
          </w:p>
          <w:p w14:paraId="5B6CDFD4" w14:textId="77777777" w:rsidR="002B3EDF" w:rsidRPr="00BC493B" w:rsidRDefault="002B3EDF" w:rsidP="00B03B6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4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территориальной избирательной комиссии Западнодвинского округа</w:t>
            </w:r>
          </w:p>
        </w:tc>
        <w:tc>
          <w:tcPr>
            <w:tcW w:w="5040" w:type="dxa"/>
            <w:vAlign w:val="bottom"/>
          </w:tcPr>
          <w:p w14:paraId="7AD3B27C" w14:textId="77777777" w:rsidR="002B3EDF" w:rsidRPr="00BC493B" w:rsidRDefault="002B3EDF" w:rsidP="00B03B66">
            <w:pPr>
              <w:keepNext/>
              <w:spacing w:after="0" w:line="240" w:lineRule="auto"/>
              <w:ind w:left="-142"/>
              <w:jc w:val="right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BC493B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А.Н. Павлова</w:t>
            </w:r>
          </w:p>
        </w:tc>
      </w:tr>
    </w:tbl>
    <w:p w14:paraId="3FCD43D2" w14:textId="77777777" w:rsidR="00634353" w:rsidRDefault="00634353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40AFA229" w14:textId="77777777" w:rsidR="00634353" w:rsidRDefault="00634353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2CECE027" w14:textId="77777777" w:rsidR="00634353" w:rsidRDefault="00634353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1660092B" w14:textId="77777777" w:rsidR="00634353" w:rsidRDefault="00634353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7D4C77A8" w14:textId="77777777" w:rsidR="00634353" w:rsidRDefault="00634353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79975B58" w14:textId="77777777" w:rsidR="00634353" w:rsidRDefault="00634353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3E982DCA" w14:textId="77777777" w:rsidR="00634353" w:rsidRDefault="00634353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6F216ABB" w14:textId="77777777" w:rsidR="00634353" w:rsidRDefault="00634353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70088BA8" w14:textId="77777777" w:rsidR="00634353" w:rsidRDefault="00634353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12E29276" w14:textId="77777777" w:rsidR="00634353" w:rsidRDefault="00634353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19197809" w14:textId="77777777" w:rsidR="00634353" w:rsidRDefault="00634353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011EA978" w14:textId="77777777" w:rsidR="00634353" w:rsidRDefault="00634353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10581CEA" w14:textId="77777777" w:rsidR="00634353" w:rsidRDefault="00634353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1F59F8F4" w14:textId="77777777" w:rsidR="00634353" w:rsidRDefault="00634353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59B0739B" w14:textId="77777777" w:rsidR="00634353" w:rsidRDefault="00634353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614FE406" w14:textId="77777777" w:rsidR="00634353" w:rsidRDefault="00634353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50EBB31D" w14:textId="77777777" w:rsidR="00634353" w:rsidRDefault="00634353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7D433FD1" w14:textId="77777777" w:rsidR="00634353" w:rsidRDefault="00634353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17F41E6D" w14:textId="77777777" w:rsidR="00634353" w:rsidRDefault="00634353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0B400BD9" w14:textId="77777777" w:rsidR="00634353" w:rsidRDefault="00634353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33134BEA" w14:textId="77777777" w:rsidR="00634353" w:rsidRDefault="00634353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06541FCF" w14:textId="77777777" w:rsidR="00634353" w:rsidRDefault="00634353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64550CD5" w14:textId="77777777" w:rsidR="00634353" w:rsidRDefault="00634353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2DDA2FE8" w14:textId="77777777" w:rsidR="00634353" w:rsidRDefault="00634353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266C99AB" w14:textId="77777777" w:rsidR="00634353" w:rsidRDefault="00634353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2F500C6A" w14:textId="77777777" w:rsidR="00634353" w:rsidRDefault="00634353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2CF90970" w14:textId="77777777" w:rsidR="00634353" w:rsidRDefault="00634353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68EBD9BD" w14:textId="77777777" w:rsidR="00634353" w:rsidRDefault="00634353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3B0D0F83" w14:textId="77777777" w:rsidR="00634353" w:rsidRDefault="00634353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7F18E4FC" w14:textId="77777777" w:rsidR="00634353" w:rsidRDefault="00634353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791593ED" w14:textId="77777777" w:rsidR="00634353" w:rsidRDefault="00634353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4BD8D904" w14:textId="77777777" w:rsidR="00634353" w:rsidRDefault="00634353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590A5A46" w14:textId="77777777" w:rsidR="00634353" w:rsidRDefault="00634353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7D3617E0" w14:textId="77777777" w:rsidR="00634353" w:rsidRDefault="00634353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1F3EF486" w14:textId="77777777" w:rsidR="00634353" w:rsidRDefault="00634353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4D376DCE" w14:textId="77777777" w:rsidR="00634353" w:rsidRDefault="00634353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4F7D1A8A" w14:textId="53FFCB26" w:rsidR="003E3A1A" w:rsidRPr="00634353" w:rsidRDefault="00C93E51" w:rsidP="003E3A1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34353">
        <w:rPr>
          <w:rFonts w:ascii="Times New Roman" w:hAnsi="Times New Roman"/>
          <w:sz w:val="26"/>
          <w:szCs w:val="26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32"/>
        <w:gridCol w:w="5123"/>
      </w:tblGrid>
      <w:tr w:rsidR="00A75A79" w:rsidRPr="002B3EDF" w14:paraId="343F93D6" w14:textId="77777777" w:rsidTr="006A6901">
        <w:trPr>
          <w:trHeight w:val="2410"/>
        </w:trPr>
        <w:tc>
          <w:tcPr>
            <w:tcW w:w="4361" w:type="dxa"/>
          </w:tcPr>
          <w:p w14:paraId="0D6FF8ED" w14:textId="77777777" w:rsidR="00A75A79" w:rsidRPr="002B3EDF" w:rsidRDefault="00A75A79" w:rsidP="00B94C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14:paraId="1BAD58F1" w14:textId="77777777" w:rsidR="00087ABE" w:rsidRPr="002B3EDF" w:rsidRDefault="00A75A79" w:rsidP="00B94C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EDF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14:paraId="6439DBE8" w14:textId="77777777" w:rsidR="00A75A79" w:rsidRPr="002B3EDF" w:rsidRDefault="00A75A79" w:rsidP="00880A52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EDF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14:paraId="1AB642A1" w14:textId="195675E0" w:rsidR="00A75A79" w:rsidRPr="002B3EDF" w:rsidRDefault="0075116B" w:rsidP="00B94C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EDF">
              <w:rPr>
                <w:rFonts w:ascii="Times New Roman" w:hAnsi="Times New Roman"/>
                <w:sz w:val="28"/>
                <w:szCs w:val="28"/>
              </w:rPr>
              <w:t>постановлением</w:t>
            </w:r>
            <w:r w:rsidR="00A75A79" w:rsidRPr="002B3E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503CF" w:rsidRPr="002B3EDF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r w:rsidR="00A75A79" w:rsidRPr="002B3EDF">
              <w:rPr>
                <w:rFonts w:ascii="Times New Roman" w:hAnsi="Times New Roman"/>
                <w:sz w:val="28"/>
                <w:szCs w:val="28"/>
              </w:rPr>
              <w:t xml:space="preserve"> избирательной</w:t>
            </w:r>
            <w:r w:rsidR="006A6901" w:rsidRPr="002B3E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75A79" w:rsidRPr="002B3EDF">
              <w:rPr>
                <w:rFonts w:ascii="Times New Roman" w:hAnsi="Times New Roman"/>
                <w:sz w:val="28"/>
                <w:szCs w:val="28"/>
              </w:rPr>
              <w:t xml:space="preserve">комиссии </w:t>
            </w:r>
            <w:r w:rsidR="002B3EDF">
              <w:rPr>
                <w:rFonts w:ascii="Times New Roman" w:hAnsi="Times New Roman"/>
                <w:sz w:val="28"/>
                <w:szCs w:val="28"/>
              </w:rPr>
              <w:t>Западнодвинского округа</w:t>
            </w:r>
          </w:p>
          <w:p w14:paraId="5D26CAD1" w14:textId="52415287" w:rsidR="00A75A79" w:rsidRPr="002B3EDF" w:rsidRDefault="008B6370" w:rsidP="003264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25</w:t>
            </w:r>
            <w:r w:rsidR="002B3EDF">
              <w:rPr>
                <w:rFonts w:ascii="Times New Roman" w:hAnsi="Times New Roman"/>
                <w:sz w:val="28"/>
                <w:szCs w:val="28"/>
              </w:rPr>
              <w:t>.03.</w:t>
            </w:r>
            <w:r w:rsidR="00A75A79" w:rsidRPr="002B3EDF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F6584C">
              <w:rPr>
                <w:rFonts w:ascii="Times New Roman" w:hAnsi="Times New Roman"/>
                <w:sz w:val="28"/>
                <w:szCs w:val="28"/>
              </w:rPr>
              <w:t>24 года № 50</w:t>
            </w:r>
            <w:r w:rsidR="002B3EDF">
              <w:rPr>
                <w:rFonts w:ascii="Times New Roman" w:hAnsi="Times New Roman"/>
                <w:sz w:val="28"/>
                <w:szCs w:val="28"/>
              </w:rPr>
              <w:t>/220-5</w:t>
            </w:r>
          </w:p>
        </w:tc>
      </w:tr>
    </w:tbl>
    <w:p w14:paraId="06173F67" w14:textId="337E1D22" w:rsidR="00087ABE" w:rsidRPr="002B3EDF" w:rsidRDefault="00087ABE" w:rsidP="00087A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3EDF">
        <w:rPr>
          <w:rFonts w:ascii="Times New Roman" w:hAnsi="Times New Roman"/>
          <w:b/>
          <w:sz w:val="28"/>
          <w:szCs w:val="28"/>
        </w:rPr>
        <w:t xml:space="preserve">Размеры ведомственного коэффициента для выплаты дополнительной оплаты труда (вознаграждения) за активную работу по подготовке и проведению </w:t>
      </w:r>
      <w:r w:rsidR="00782EE9" w:rsidRPr="002B3EDF">
        <w:rPr>
          <w:rFonts w:ascii="Times New Roman" w:hAnsi="Times New Roman"/>
          <w:b/>
          <w:sz w:val="28"/>
          <w:szCs w:val="28"/>
        </w:rPr>
        <w:t xml:space="preserve">выборов </w:t>
      </w:r>
      <w:r w:rsidR="00634353" w:rsidRPr="002B3EDF">
        <w:rPr>
          <w:rFonts w:ascii="Times New Roman" w:hAnsi="Times New Roman"/>
          <w:b/>
          <w:sz w:val="28"/>
          <w:szCs w:val="28"/>
        </w:rPr>
        <w:t>Президента Российской Федерации</w:t>
      </w:r>
      <w:r w:rsidR="006E5830" w:rsidRPr="002B3EDF">
        <w:rPr>
          <w:rFonts w:ascii="Times New Roman" w:hAnsi="Times New Roman"/>
          <w:b/>
          <w:sz w:val="28"/>
          <w:szCs w:val="28"/>
        </w:rPr>
        <w:br/>
        <w:t xml:space="preserve"> </w:t>
      </w:r>
      <w:r w:rsidR="00E82BE9" w:rsidRPr="002B3EDF">
        <w:rPr>
          <w:rFonts w:ascii="Times New Roman" w:hAnsi="Times New Roman"/>
          <w:b/>
          <w:sz w:val="28"/>
          <w:szCs w:val="28"/>
        </w:rPr>
        <w:t>п</w:t>
      </w:r>
      <w:r w:rsidRPr="002B3EDF">
        <w:rPr>
          <w:rFonts w:ascii="Times New Roman" w:hAnsi="Times New Roman"/>
          <w:b/>
          <w:sz w:val="28"/>
          <w:szCs w:val="28"/>
        </w:rPr>
        <w:t>редседател</w:t>
      </w:r>
      <w:r w:rsidR="00E82BE9" w:rsidRPr="002B3EDF">
        <w:rPr>
          <w:rFonts w:ascii="Times New Roman" w:hAnsi="Times New Roman"/>
          <w:b/>
          <w:sz w:val="28"/>
          <w:szCs w:val="28"/>
        </w:rPr>
        <w:t xml:space="preserve">ям участковых </w:t>
      </w:r>
      <w:r w:rsidRPr="002B3EDF">
        <w:rPr>
          <w:rFonts w:ascii="Times New Roman" w:hAnsi="Times New Roman"/>
          <w:b/>
          <w:sz w:val="28"/>
          <w:szCs w:val="28"/>
        </w:rPr>
        <w:t>избирательн</w:t>
      </w:r>
      <w:r w:rsidR="00E82BE9" w:rsidRPr="002B3EDF">
        <w:rPr>
          <w:rFonts w:ascii="Times New Roman" w:hAnsi="Times New Roman"/>
          <w:b/>
          <w:sz w:val="28"/>
          <w:szCs w:val="28"/>
        </w:rPr>
        <w:t>ых</w:t>
      </w:r>
      <w:r w:rsidRPr="002B3EDF">
        <w:rPr>
          <w:rFonts w:ascii="Times New Roman" w:hAnsi="Times New Roman"/>
          <w:b/>
          <w:sz w:val="28"/>
          <w:szCs w:val="28"/>
        </w:rPr>
        <w:t xml:space="preserve"> комисси</w:t>
      </w:r>
      <w:r w:rsidR="00E82BE9" w:rsidRPr="002B3EDF">
        <w:rPr>
          <w:rFonts w:ascii="Times New Roman" w:hAnsi="Times New Roman"/>
          <w:b/>
          <w:sz w:val="28"/>
          <w:szCs w:val="28"/>
        </w:rPr>
        <w:t>й</w:t>
      </w:r>
      <w:r w:rsidRPr="002B3EDF">
        <w:rPr>
          <w:rFonts w:ascii="Times New Roman" w:hAnsi="Times New Roman"/>
          <w:b/>
          <w:sz w:val="28"/>
          <w:szCs w:val="28"/>
        </w:rPr>
        <w:t xml:space="preserve"> </w:t>
      </w:r>
      <w:r w:rsidR="006E5830" w:rsidRPr="002B3EDF">
        <w:rPr>
          <w:rFonts w:ascii="Times New Roman" w:hAnsi="Times New Roman"/>
          <w:b/>
          <w:sz w:val="28"/>
          <w:szCs w:val="28"/>
        </w:rPr>
        <w:t xml:space="preserve">избирательных участков </w:t>
      </w:r>
      <w:r w:rsidR="002B3EDF">
        <w:rPr>
          <w:rFonts w:ascii="Times New Roman" w:hAnsi="Times New Roman"/>
          <w:b/>
          <w:sz w:val="28"/>
          <w:szCs w:val="28"/>
        </w:rPr>
        <w:t>№№ 199-200</w:t>
      </w:r>
    </w:p>
    <w:p w14:paraId="44E810E8" w14:textId="77777777" w:rsidR="00A75A79" w:rsidRPr="002B3EDF" w:rsidRDefault="00A75A79" w:rsidP="00A75A7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961"/>
        <w:gridCol w:w="5099"/>
        <w:gridCol w:w="2130"/>
      </w:tblGrid>
      <w:tr w:rsidR="0065438F" w:rsidRPr="002B3EDF" w14:paraId="45DEE133" w14:textId="77777777" w:rsidTr="00E56333">
        <w:trPr>
          <w:jc w:val="center"/>
        </w:trPr>
        <w:tc>
          <w:tcPr>
            <w:tcW w:w="594" w:type="dxa"/>
            <w:vAlign w:val="center"/>
          </w:tcPr>
          <w:p w14:paraId="1D1776E9" w14:textId="124996D4" w:rsidR="0065438F" w:rsidRPr="002B3EDF" w:rsidRDefault="0065438F" w:rsidP="006543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EDF">
              <w:rPr>
                <w:rFonts w:ascii="Times New Roman" w:hAnsi="Times New Roman"/>
                <w:sz w:val="28"/>
                <w:szCs w:val="28"/>
              </w:rPr>
              <w:t>№ п/п</w:t>
            </w:r>
          </w:p>
          <w:p w14:paraId="6DA50C9A" w14:textId="77777777" w:rsidR="0065438F" w:rsidRPr="002B3EDF" w:rsidRDefault="0065438F" w:rsidP="006543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14:paraId="3B01D9BB" w14:textId="77777777" w:rsidR="0065438F" w:rsidRPr="002B3EDF" w:rsidRDefault="0065438F" w:rsidP="00B94C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EDF">
              <w:rPr>
                <w:rFonts w:ascii="Times New Roman" w:hAnsi="Times New Roman"/>
                <w:sz w:val="28"/>
                <w:szCs w:val="28"/>
              </w:rPr>
              <w:t>№ УИК</w:t>
            </w:r>
          </w:p>
          <w:p w14:paraId="07684C4F" w14:textId="77777777" w:rsidR="0065438F" w:rsidRPr="002B3EDF" w:rsidRDefault="0065438F" w:rsidP="00B94C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9" w:type="dxa"/>
            <w:vAlign w:val="center"/>
          </w:tcPr>
          <w:p w14:paraId="6FE14EE0" w14:textId="5BCA9FFB" w:rsidR="0065438F" w:rsidRPr="002B3EDF" w:rsidRDefault="0065438F" w:rsidP="002167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EDF">
              <w:rPr>
                <w:rFonts w:ascii="Times New Roman" w:hAnsi="Times New Roman"/>
                <w:sz w:val="28"/>
                <w:szCs w:val="28"/>
              </w:rPr>
              <w:t>Ф.И.О. председателя УИК</w:t>
            </w:r>
          </w:p>
        </w:tc>
        <w:tc>
          <w:tcPr>
            <w:tcW w:w="2130" w:type="dxa"/>
            <w:vAlign w:val="center"/>
          </w:tcPr>
          <w:p w14:paraId="319BECF9" w14:textId="77777777" w:rsidR="0065438F" w:rsidRPr="002B3EDF" w:rsidRDefault="0065438F" w:rsidP="00B94C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EDF">
              <w:rPr>
                <w:rFonts w:ascii="Times New Roman" w:hAnsi="Times New Roman"/>
                <w:sz w:val="28"/>
                <w:szCs w:val="28"/>
              </w:rPr>
              <w:t>Размер ведомственного коэффициента</w:t>
            </w:r>
          </w:p>
        </w:tc>
      </w:tr>
      <w:tr w:rsidR="0065438F" w:rsidRPr="002B3EDF" w14:paraId="26BDB1A8" w14:textId="77777777" w:rsidTr="00E56333">
        <w:trPr>
          <w:trHeight w:val="454"/>
          <w:jc w:val="center"/>
        </w:trPr>
        <w:tc>
          <w:tcPr>
            <w:tcW w:w="594" w:type="dxa"/>
            <w:vAlign w:val="center"/>
          </w:tcPr>
          <w:p w14:paraId="12724C14" w14:textId="461B422C" w:rsidR="0065438F" w:rsidRPr="002B3EDF" w:rsidRDefault="002B3EDF" w:rsidP="006543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61" w:type="dxa"/>
            <w:vAlign w:val="center"/>
          </w:tcPr>
          <w:p w14:paraId="0993C9A3" w14:textId="03769357" w:rsidR="0065438F" w:rsidRPr="002B3EDF" w:rsidRDefault="00E56333" w:rsidP="00E563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177</w:t>
            </w:r>
          </w:p>
        </w:tc>
        <w:tc>
          <w:tcPr>
            <w:tcW w:w="5099" w:type="dxa"/>
            <w:vAlign w:val="center"/>
          </w:tcPr>
          <w:p w14:paraId="45DD59FB" w14:textId="3BD3F5E1" w:rsidR="0065438F" w:rsidRPr="002B3EDF" w:rsidRDefault="00E56333" w:rsidP="004732E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Дроздова Светлана Васильевна</w:t>
            </w:r>
          </w:p>
        </w:tc>
        <w:tc>
          <w:tcPr>
            <w:tcW w:w="2130" w:type="dxa"/>
            <w:vAlign w:val="center"/>
          </w:tcPr>
          <w:p w14:paraId="57D1CD4C" w14:textId="2B770D5D" w:rsidR="0065438F" w:rsidRPr="002B3EDF" w:rsidRDefault="00E56333" w:rsidP="002167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65438F" w:rsidRPr="002B3EDF" w14:paraId="3D48AFF8" w14:textId="77777777" w:rsidTr="00E56333">
        <w:trPr>
          <w:trHeight w:val="454"/>
          <w:jc w:val="center"/>
        </w:trPr>
        <w:tc>
          <w:tcPr>
            <w:tcW w:w="594" w:type="dxa"/>
            <w:vAlign w:val="center"/>
          </w:tcPr>
          <w:p w14:paraId="565533BA" w14:textId="1EC66D8D" w:rsidR="0065438F" w:rsidRPr="002B3EDF" w:rsidRDefault="002B3EDF" w:rsidP="006543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61" w:type="dxa"/>
            <w:vAlign w:val="center"/>
          </w:tcPr>
          <w:p w14:paraId="0F17BED4" w14:textId="76FF280D" w:rsidR="0065438F" w:rsidRPr="002B3EDF" w:rsidRDefault="00E56333" w:rsidP="00E563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178</w:t>
            </w:r>
          </w:p>
        </w:tc>
        <w:tc>
          <w:tcPr>
            <w:tcW w:w="5099" w:type="dxa"/>
            <w:vAlign w:val="center"/>
          </w:tcPr>
          <w:p w14:paraId="1DAE3B2B" w14:textId="4D8C932D" w:rsidR="0065438F" w:rsidRPr="002B3EDF" w:rsidRDefault="00E56333" w:rsidP="009344F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Леденцова Ольга Викторовна</w:t>
            </w:r>
          </w:p>
        </w:tc>
        <w:tc>
          <w:tcPr>
            <w:tcW w:w="2130" w:type="dxa"/>
            <w:vAlign w:val="center"/>
          </w:tcPr>
          <w:p w14:paraId="402096DF" w14:textId="11487D88" w:rsidR="0065438F" w:rsidRPr="002B3EDF" w:rsidRDefault="00E56333" w:rsidP="009344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65438F" w:rsidRPr="002B3EDF" w14:paraId="210D17B1" w14:textId="77777777" w:rsidTr="00E56333">
        <w:trPr>
          <w:trHeight w:val="454"/>
          <w:jc w:val="center"/>
        </w:trPr>
        <w:tc>
          <w:tcPr>
            <w:tcW w:w="594" w:type="dxa"/>
            <w:vAlign w:val="center"/>
          </w:tcPr>
          <w:p w14:paraId="28939776" w14:textId="3D656C5A" w:rsidR="0065438F" w:rsidRPr="002B3EDF" w:rsidRDefault="002B3EDF" w:rsidP="006543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61" w:type="dxa"/>
            <w:vAlign w:val="center"/>
          </w:tcPr>
          <w:p w14:paraId="36E6DA54" w14:textId="35B06473" w:rsidR="0065438F" w:rsidRPr="002B3EDF" w:rsidRDefault="00E56333" w:rsidP="00E563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179</w:t>
            </w:r>
          </w:p>
        </w:tc>
        <w:tc>
          <w:tcPr>
            <w:tcW w:w="5099" w:type="dxa"/>
            <w:vAlign w:val="center"/>
          </w:tcPr>
          <w:p w14:paraId="41263F97" w14:textId="24F70868" w:rsidR="0065438F" w:rsidRPr="002B3EDF" w:rsidRDefault="00E56333" w:rsidP="009344F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Антонова Светлана Васильевна</w:t>
            </w:r>
          </w:p>
        </w:tc>
        <w:tc>
          <w:tcPr>
            <w:tcW w:w="2130" w:type="dxa"/>
            <w:vAlign w:val="center"/>
          </w:tcPr>
          <w:p w14:paraId="736266C2" w14:textId="25048E98" w:rsidR="0065438F" w:rsidRPr="002B3EDF" w:rsidRDefault="00E56333" w:rsidP="009344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65438F" w:rsidRPr="002B3EDF" w14:paraId="08D95AAE" w14:textId="77777777" w:rsidTr="00E56333">
        <w:trPr>
          <w:trHeight w:val="454"/>
          <w:jc w:val="center"/>
        </w:trPr>
        <w:tc>
          <w:tcPr>
            <w:tcW w:w="594" w:type="dxa"/>
            <w:vAlign w:val="center"/>
          </w:tcPr>
          <w:p w14:paraId="0E52947B" w14:textId="76FA8006" w:rsidR="0065438F" w:rsidRPr="002B3EDF" w:rsidRDefault="002B3EDF" w:rsidP="006543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961" w:type="dxa"/>
            <w:vAlign w:val="center"/>
          </w:tcPr>
          <w:p w14:paraId="22AC1AF3" w14:textId="4B0A4EA4" w:rsidR="0065438F" w:rsidRPr="002B3EDF" w:rsidRDefault="00E56333" w:rsidP="00E563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5099" w:type="dxa"/>
            <w:vAlign w:val="center"/>
          </w:tcPr>
          <w:p w14:paraId="1116E87C" w14:textId="340A3634" w:rsidR="0065438F" w:rsidRPr="002B3EDF" w:rsidRDefault="00E56333" w:rsidP="009344F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Кошкина Татьяна Геннадьевна</w:t>
            </w:r>
          </w:p>
        </w:tc>
        <w:tc>
          <w:tcPr>
            <w:tcW w:w="2130" w:type="dxa"/>
            <w:vAlign w:val="center"/>
          </w:tcPr>
          <w:p w14:paraId="36E1A08F" w14:textId="3ADF1BEF" w:rsidR="0065438F" w:rsidRPr="002B3EDF" w:rsidRDefault="00E56333" w:rsidP="009344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65438F" w:rsidRPr="002B3EDF" w14:paraId="18E1170A" w14:textId="77777777" w:rsidTr="00E56333">
        <w:trPr>
          <w:trHeight w:val="454"/>
          <w:jc w:val="center"/>
        </w:trPr>
        <w:tc>
          <w:tcPr>
            <w:tcW w:w="594" w:type="dxa"/>
            <w:vAlign w:val="center"/>
          </w:tcPr>
          <w:p w14:paraId="157878B1" w14:textId="030E6364" w:rsidR="0065438F" w:rsidRPr="002B3EDF" w:rsidRDefault="002B3EDF" w:rsidP="006543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961" w:type="dxa"/>
            <w:vAlign w:val="center"/>
          </w:tcPr>
          <w:p w14:paraId="672D0E59" w14:textId="6577D2A0" w:rsidR="0065438F" w:rsidRPr="002B3EDF" w:rsidRDefault="00E56333" w:rsidP="00E563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181</w:t>
            </w:r>
          </w:p>
        </w:tc>
        <w:tc>
          <w:tcPr>
            <w:tcW w:w="5099" w:type="dxa"/>
            <w:vAlign w:val="center"/>
          </w:tcPr>
          <w:p w14:paraId="49BAC99C" w14:textId="06CE3A1E" w:rsidR="0065438F" w:rsidRPr="002B3EDF" w:rsidRDefault="00E56333" w:rsidP="009344F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Юдова Лариса Борисовна</w:t>
            </w:r>
          </w:p>
        </w:tc>
        <w:tc>
          <w:tcPr>
            <w:tcW w:w="2130" w:type="dxa"/>
            <w:vAlign w:val="center"/>
          </w:tcPr>
          <w:p w14:paraId="1DD53F10" w14:textId="1C3F7AF1" w:rsidR="0065438F" w:rsidRPr="002B3EDF" w:rsidRDefault="00E56333" w:rsidP="009344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65438F" w:rsidRPr="002B3EDF" w14:paraId="521063EB" w14:textId="77777777" w:rsidTr="00E56333">
        <w:trPr>
          <w:trHeight w:val="454"/>
          <w:jc w:val="center"/>
        </w:trPr>
        <w:tc>
          <w:tcPr>
            <w:tcW w:w="594" w:type="dxa"/>
            <w:vAlign w:val="center"/>
          </w:tcPr>
          <w:p w14:paraId="0E3DA664" w14:textId="5A079485" w:rsidR="0065438F" w:rsidRPr="002B3EDF" w:rsidRDefault="002B3EDF" w:rsidP="006543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961" w:type="dxa"/>
            <w:vAlign w:val="center"/>
          </w:tcPr>
          <w:p w14:paraId="7EE05AD5" w14:textId="40D8374A" w:rsidR="0065438F" w:rsidRPr="002B3EDF" w:rsidRDefault="00E56333" w:rsidP="00E563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5099" w:type="dxa"/>
            <w:vAlign w:val="center"/>
          </w:tcPr>
          <w:p w14:paraId="6E24EFF1" w14:textId="3098407B" w:rsidR="0065438F" w:rsidRPr="002B3EDF" w:rsidRDefault="00E56333" w:rsidP="009344F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Малышева Наталья Николаевна</w:t>
            </w:r>
          </w:p>
        </w:tc>
        <w:tc>
          <w:tcPr>
            <w:tcW w:w="2130" w:type="dxa"/>
            <w:vAlign w:val="center"/>
          </w:tcPr>
          <w:p w14:paraId="1A15D170" w14:textId="4A5C1E3B" w:rsidR="0065438F" w:rsidRPr="002B3EDF" w:rsidRDefault="00E56333" w:rsidP="009344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65438F" w:rsidRPr="002B3EDF" w14:paraId="144F2C29" w14:textId="77777777" w:rsidTr="00E56333">
        <w:trPr>
          <w:trHeight w:val="454"/>
          <w:jc w:val="center"/>
        </w:trPr>
        <w:tc>
          <w:tcPr>
            <w:tcW w:w="594" w:type="dxa"/>
            <w:vAlign w:val="center"/>
          </w:tcPr>
          <w:p w14:paraId="59D60AFB" w14:textId="6FD99E10" w:rsidR="0065438F" w:rsidRPr="002B3EDF" w:rsidRDefault="002B3EDF" w:rsidP="006543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961" w:type="dxa"/>
            <w:vAlign w:val="center"/>
          </w:tcPr>
          <w:p w14:paraId="2CF551C8" w14:textId="41CDF2B1" w:rsidR="0065438F" w:rsidRPr="002B3EDF" w:rsidRDefault="00E56333" w:rsidP="00E563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183</w:t>
            </w:r>
          </w:p>
        </w:tc>
        <w:tc>
          <w:tcPr>
            <w:tcW w:w="5099" w:type="dxa"/>
            <w:vAlign w:val="center"/>
          </w:tcPr>
          <w:p w14:paraId="03702C82" w14:textId="5BEE6F45" w:rsidR="0065438F" w:rsidRPr="002B3EDF" w:rsidRDefault="00E56333" w:rsidP="009344F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Наталья Викторовна</w:t>
            </w:r>
          </w:p>
        </w:tc>
        <w:tc>
          <w:tcPr>
            <w:tcW w:w="2130" w:type="dxa"/>
            <w:vAlign w:val="center"/>
          </w:tcPr>
          <w:p w14:paraId="01682B3B" w14:textId="4B009D7E" w:rsidR="0065438F" w:rsidRPr="002B3EDF" w:rsidRDefault="00E56333" w:rsidP="009344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65438F" w:rsidRPr="002B3EDF" w14:paraId="7E85704A" w14:textId="77777777" w:rsidTr="00E56333">
        <w:trPr>
          <w:trHeight w:val="454"/>
          <w:jc w:val="center"/>
        </w:trPr>
        <w:tc>
          <w:tcPr>
            <w:tcW w:w="594" w:type="dxa"/>
            <w:vAlign w:val="center"/>
          </w:tcPr>
          <w:p w14:paraId="3C5DDD70" w14:textId="0A91C44D" w:rsidR="0065438F" w:rsidRPr="002B3EDF" w:rsidRDefault="002B3EDF" w:rsidP="006543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961" w:type="dxa"/>
            <w:vAlign w:val="center"/>
          </w:tcPr>
          <w:p w14:paraId="612FB0AA" w14:textId="14E43DDB" w:rsidR="0065438F" w:rsidRPr="002B3EDF" w:rsidRDefault="00E56333" w:rsidP="00E563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184</w:t>
            </w:r>
          </w:p>
        </w:tc>
        <w:tc>
          <w:tcPr>
            <w:tcW w:w="5099" w:type="dxa"/>
            <w:vAlign w:val="center"/>
          </w:tcPr>
          <w:p w14:paraId="7804EE09" w14:textId="51042AD2" w:rsidR="0065438F" w:rsidRPr="002B3EDF" w:rsidRDefault="00E56333" w:rsidP="009344F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Коршакова Екатерина Александровна</w:t>
            </w:r>
          </w:p>
        </w:tc>
        <w:tc>
          <w:tcPr>
            <w:tcW w:w="2130" w:type="dxa"/>
            <w:vAlign w:val="center"/>
          </w:tcPr>
          <w:p w14:paraId="702CB76B" w14:textId="71A6BF5D" w:rsidR="0065438F" w:rsidRPr="002B3EDF" w:rsidRDefault="00E56333" w:rsidP="009344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65438F" w:rsidRPr="002B3EDF" w14:paraId="130D680B" w14:textId="77777777" w:rsidTr="00E56333">
        <w:trPr>
          <w:trHeight w:val="454"/>
          <w:jc w:val="center"/>
        </w:trPr>
        <w:tc>
          <w:tcPr>
            <w:tcW w:w="594" w:type="dxa"/>
            <w:vAlign w:val="center"/>
          </w:tcPr>
          <w:p w14:paraId="6031C0CA" w14:textId="15247473" w:rsidR="0065438F" w:rsidRPr="002B3EDF" w:rsidRDefault="002B3EDF" w:rsidP="006543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961" w:type="dxa"/>
            <w:vAlign w:val="center"/>
          </w:tcPr>
          <w:p w14:paraId="28B21AE0" w14:textId="1325ADF6" w:rsidR="0065438F" w:rsidRPr="002B3EDF" w:rsidRDefault="00E56333" w:rsidP="00E563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185</w:t>
            </w:r>
          </w:p>
        </w:tc>
        <w:tc>
          <w:tcPr>
            <w:tcW w:w="5099" w:type="dxa"/>
            <w:vAlign w:val="center"/>
          </w:tcPr>
          <w:p w14:paraId="6FBDF39A" w14:textId="27EB8D89" w:rsidR="0065438F" w:rsidRPr="002B3EDF" w:rsidRDefault="00E56333" w:rsidP="009344F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Шунькова Марина Николаевна</w:t>
            </w:r>
          </w:p>
        </w:tc>
        <w:tc>
          <w:tcPr>
            <w:tcW w:w="2130" w:type="dxa"/>
            <w:vAlign w:val="center"/>
          </w:tcPr>
          <w:p w14:paraId="65373C33" w14:textId="250855C3" w:rsidR="0065438F" w:rsidRPr="002B3EDF" w:rsidRDefault="00E56333" w:rsidP="009344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65438F" w:rsidRPr="002B3EDF" w14:paraId="12A6FD91" w14:textId="77777777" w:rsidTr="00E56333">
        <w:trPr>
          <w:trHeight w:val="454"/>
          <w:jc w:val="center"/>
        </w:trPr>
        <w:tc>
          <w:tcPr>
            <w:tcW w:w="594" w:type="dxa"/>
            <w:vAlign w:val="center"/>
          </w:tcPr>
          <w:p w14:paraId="045D169C" w14:textId="32941547" w:rsidR="0065438F" w:rsidRPr="002B3EDF" w:rsidRDefault="002B3EDF" w:rsidP="0065438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961" w:type="dxa"/>
            <w:vAlign w:val="center"/>
          </w:tcPr>
          <w:p w14:paraId="5BD5FF6E" w14:textId="278F8113" w:rsidR="0065438F" w:rsidRPr="002B3EDF" w:rsidRDefault="00E56333" w:rsidP="00E5633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186</w:t>
            </w:r>
          </w:p>
        </w:tc>
        <w:tc>
          <w:tcPr>
            <w:tcW w:w="5099" w:type="dxa"/>
            <w:vAlign w:val="center"/>
          </w:tcPr>
          <w:p w14:paraId="02392363" w14:textId="12A1930B" w:rsidR="0065438F" w:rsidRPr="002B3EDF" w:rsidRDefault="00E56333" w:rsidP="009344F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Балясина Валентина Алексеевна</w:t>
            </w:r>
          </w:p>
        </w:tc>
        <w:tc>
          <w:tcPr>
            <w:tcW w:w="2130" w:type="dxa"/>
            <w:vAlign w:val="center"/>
          </w:tcPr>
          <w:p w14:paraId="650F2FBB" w14:textId="4BCEE0CC" w:rsidR="0065438F" w:rsidRPr="002B3EDF" w:rsidRDefault="00E56333" w:rsidP="009344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65438F" w:rsidRPr="002B3EDF" w14:paraId="010B7FBC" w14:textId="77777777" w:rsidTr="00E56333">
        <w:trPr>
          <w:trHeight w:val="454"/>
          <w:jc w:val="center"/>
        </w:trPr>
        <w:tc>
          <w:tcPr>
            <w:tcW w:w="594" w:type="dxa"/>
            <w:vAlign w:val="center"/>
          </w:tcPr>
          <w:p w14:paraId="2B5A6BFC" w14:textId="760112CA" w:rsidR="0065438F" w:rsidRPr="002B3EDF" w:rsidRDefault="002B3EDF" w:rsidP="006543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961" w:type="dxa"/>
            <w:vAlign w:val="center"/>
          </w:tcPr>
          <w:p w14:paraId="6F4C9F46" w14:textId="47576D0D" w:rsidR="0065438F" w:rsidRPr="002B3EDF" w:rsidRDefault="00E56333" w:rsidP="00E563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187</w:t>
            </w:r>
          </w:p>
        </w:tc>
        <w:tc>
          <w:tcPr>
            <w:tcW w:w="5099" w:type="dxa"/>
            <w:vAlign w:val="center"/>
          </w:tcPr>
          <w:p w14:paraId="46ED60E3" w14:textId="5B92D167" w:rsidR="0065438F" w:rsidRPr="002B3EDF" w:rsidRDefault="00E56333" w:rsidP="00E56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Годенчук Маргарита Николаевна</w:t>
            </w:r>
          </w:p>
        </w:tc>
        <w:tc>
          <w:tcPr>
            <w:tcW w:w="2130" w:type="dxa"/>
            <w:vAlign w:val="center"/>
          </w:tcPr>
          <w:p w14:paraId="1BAAC31A" w14:textId="4CBB1A0B" w:rsidR="0065438F" w:rsidRPr="002B3EDF" w:rsidRDefault="00E56333" w:rsidP="009344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65438F" w:rsidRPr="002B3EDF" w14:paraId="207D6161" w14:textId="77777777" w:rsidTr="00E56333">
        <w:trPr>
          <w:trHeight w:val="454"/>
          <w:jc w:val="center"/>
        </w:trPr>
        <w:tc>
          <w:tcPr>
            <w:tcW w:w="594" w:type="dxa"/>
            <w:vAlign w:val="center"/>
          </w:tcPr>
          <w:p w14:paraId="3130071F" w14:textId="223AD2F6" w:rsidR="0065438F" w:rsidRPr="002B3EDF" w:rsidRDefault="002B3EDF" w:rsidP="006543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961" w:type="dxa"/>
            <w:vAlign w:val="center"/>
          </w:tcPr>
          <w:p w14:paraId="724C5038" w14:textId="7FFF5992" w:rsidR="0065438F" w:rsidRPr="002B3EDF" w:rsidRDefault="00E56333" w:rsidP="00E563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188</w:t>
            </w:r>
          </w:p>
        </w:tc>
        <w:tc>
          <w:tcPr>
            <w:tcW w:w="5099" w:type="dxa"/>
            <w:vAlign w:val="center"/>
          </w:tcPr>
          <w:p w14:paraId="1A8DF01B" w14:textId="0CF69F76" w:rsidR="0065438F" w:rsidRPr="002B3EDF" w:rsidRDefault="00E56333" w:rsidP="00E563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Матвеева Лариса Ильинична</w:t>
            </w:r>
          </w:p>
        </w:tc>
        <w:tc>
          <w:tcPr>
            <w:tcW w:w="2130" w:type="dxa"/>
            <w:vAlign w:val="center"/>
          </w:tcPr>
          <w:p w14:paraId="5240F17E" w14:textId="40E2FAE7" w:rsidR="0065438F" w:rsidRPr="002B3EDF" w:rsidRDefault="00E56333" w:rsidP="009344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65438F" w:rsidRPr="002B3EDF" w14:paraId="75F3A539" w14:textId="77777777" w:rsidTr="00E56333">
        <w:trPr>
          <w:trHeight w:val="454"/>
          <w:jc w:val="center"/>
        </w:trPr>
        <w:tc>
          <w:tcPr>
            <w:tcW w:w="594" w:type="dxa"/>
            <w:vAlign w:val="center"/>
          </w:tcPr>
          <w:p w14:paraId="050D85EE" w14:textId="45BBD958" w:rsidR="0065438F" w:rsidRPr="002B3EDF" w:rsidRDefault="002B3EDF" w:rsidP="006543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961" w:type="dxa"/>
            <w:vAlign w:val="center"/>
          </w:tcPr>
          <w:p w14:paraId="188CC3A8" w14:textId="021C2BAE" w:rsidR="0065438F" w:rsidRPr="002B3EDF" w:rsidRDefault="00E56333" w:rsidP="00E563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189</w:t>
            </w:r>
          </w:p>
        </w:tc>
        <w:tc>
          <w:tcPr>
            <w:tcW w:w="5099" w:type="dxa"/>
            <w:vAlign w:val="center"/>
          </w:tcPr>
          <w:p w14:paraId="72D7BE12" w14:textId="6C5023D8" w:rsidR="0065438F" w:rsidRPr="002B3EDF" w:rsidRDefault="00E56333" w:rsidP="00E563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Константинова Людмила Александровна</w:t>
            </w:r>
          </w:p>
        </w:tc>
        <w:tc>
          <w:tcPr>
            <w:tcW w:w="2130" w:type="dxa"/>
            <w:vAlign w:val="center"/>
          </w:tcPr>
          <w:p w14:paraId="59A3A4BC" w14:textId="5EC040C4" w:rsidR="0065438F" w:rsidRPr="002B3EDF" w:rsidRDefault="00E56333" w:rsidP="009344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65438F" w:rsidRPr="002B3EDF" w14:paraId="3EA290AA" w14:textId="77777777" w:rsidTr="00E56333">
        <w:trPr>
          <w:trHeight w:val="454"/>
          <w:jc w:val="center"/>
        </w:trPr>
        <w:tc>
          <w:tcPr>
            <w:tcW w:w="594" w:type="dxa"/>
            <w:vAlign w:val="center"/>
          </w:tcPr>
          <w:p w14:paraId="1F166F40" w14:textId="528DE4BA" w:rsidR="0065438F" w:rsidRPr="002B3EDF" w:rsidRDefault="002B3EDF" w:rsidP="006543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961" w:type="dxa"/>
            <w:vAlign w:val="center"/>
          </w:tcPr>
          <w:p w14:paraId="711CC70D" w14:textId="0DC46C95" w:rsidR="0065438F" w:rsidRPr="002B3EDF" w:rsidRDefault="00E56333" w:rsidP="00E563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190</w:t>
            </w:r>
          </w:p>
        </w:tc>
        <w:tc>
          <w:tcPr>
            <w:tcW w:w="5099" w:type="dxa"/>
            <w:vAlign w:val="center"/>
          </w:tcPr>
          <w:p w14:paraId="3AB6A153" w14:textId="3E407EB9" w:rsidR="0065438F" w:rsidRPr="002B3EDF" w:rsidRDefault="00E56333" w:rsidP="00E563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Боркова Наталья Александровна</w:t>
            </w:r>
          </w:p>
        </w:tc>
        <w:tc>
          <w:tcPr>
            <w:tcW w:w="2130" w:type="dxa"/>
            <w:vAlign w:val="center"/>
          </w:tcPr>
          <w:p w14:paraId="0B57B40A" w14:textId="108178AC" w:rsidR="0065438F" w:rsidRPr="002B3EDF" w:rsidRDefault="00E56333" w:rsidP="009344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65438F" w:rsidRPr="002B3EDF" w14:paraId="055876B3" w14:textId="77777777" w:rsidTr="00E56333">
        <w:trPr>
          <w:trHeight w:val="454"/>
          <w:jc w:val="center"/>
        </w:trPr>
        <w:tc>
          <w:tcPr>
            <w:tcW w:w="594" w:type="dxa"/>
            <w:vAlign w:val="center"/>
          </w:tcPr>
          <w:p w14:paraId="7D94A9F6" w14:textId="288C92A8" w:rsidR="0065438F" w:rsidRPr="002B3EDF" w:rsidRDefault="002B3EDF" w:rsidP="006543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961" w:type="dxa"/>
            <w:vAlign w:val="center"/>
          </w:tcPr>
          <w:p w14:paraId="26B05FCF" w14:textId="438656B7" w:rsidR="0065438F" w:rsidRPr="002B3EDF" w:rsidRDefault="00E56333" w:rsidP="00E563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191</w:t>
            </w:r>
          </w:p>
        </w:tc>
        <w:tc>
          <w:tcPr>
            <w:tcW w:w="5099" w:type="dxa"/>
            <w:vAlign w:val="center"/>
          </w:tcPr>
          <w:p w14:paraId="4B494B43" w14:textId="4B4A5CF1" w:rsidR="0065438F" w:rsidRPr="002B3EDF" w:rsidRDefault="00E56333" w:rsidP="00E563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Саенко Елена Викторовна</w:t>
            </w:r>
          </w:p>
        </w:tc>
        <w:tc>
          <w:tcPr>
            <w:tcW w:w="2130" w:type="dxa"/>
            <w:vAlign w:val="center"/>
          </w:tcPr>
          <w:p w14:paraId="55D91DC8" w14:textId="51FF0D50" w:rsidR="0065438F" w:rsidRPr="002B3EDF" w:rsidRDefault="00E56333" w:rsidP="009344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65438F" w:rsidRPr="002B3EDF" w14:paraId="07B87D55" w14:textId="77777777" w:rsidTr="00E56333">
        <w:trPr>
          <w:trHeight w:val="454"/>
          <w:jc w:val="center"/>
        </w:trPr>
        <w:tc>
          <w:tcPr>
            <w:tcW w:w="594" w:type="dxa"/>
            <w:vAlign w:val="center"/>
          </w:tcPr>
          <w:p w14:paraId="2DCE59DD" w14:textId="262E0DAA" w:rsidR="0065438F" w:rsidRPr="002B3EDF" w:rsidRDefault="002B3EDF" w:rsidP="006543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961" w:type="dxa"/>
            <w:vAlign w:val="center"/>
          </w:tcPr>
          <w:p w14:paraId="0CAB69C4" w14:textId="13B97902" w:rsidR="0065438F" w:rsidRPr="002B3EDF" w:rsidRDefault="00E56333" w:rsidP="00E563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192</w:t>
            </w:r>
          </w:p>
        </w:tc>
        <w:tc>
          <w:tcPr>
            <w:tcW w:w="5099" w:type="dxa"/>
            <w:vAlign w:val="center"/>
          </w:tcPr>
          <w:p w14:paraId="605A4CE6" w14:textId="0496A375" w:rsidR="0065438F" w:rsidRPr="002B3EDF" w:rsidRDefault="00E56333" w:rsidP="00E563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Орехова Наталья Анатольевна</w:t>
            </w:r>
          </w:p>
        </w:tc>
        <w:tc>
          <w:tcPr>
            <w:tcW w:w="2130" w:type="dxa"/>
            <w:vAlign w:val="center"/>
          </w:tcPr>
          <w:p w14:paraId="0344F6B0" w14:textId="40AEA40F" w:rsidR="0065438F" w:rsidRPr="002B3EDF" w:rsidRDefault="00E56333" w:rsidP="009344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65438F" w:rsidRPr="002B3EDF" w14:paraId="44576B27" w14:textId="77777777" w:rsidTr="00E56333">
        <w:trPr>
          <w:trHeight w:val="454"/>
          <w:jc w:val="center"/>
        </w:trPr>
        <w:tc>
          <w:tcPr>
            <w:tcW w:w="594" w:type="dxa"/>
            <w:vAlign w:val="center"/>
          </w:tcPr>
          <w:p w14:paraId="4BACCC9E" w14:textId="0F0B3ABD" w:rsidR="0065438F" w:rsidRPr="002B3EDF" w:rsidRDefault="002B3EDF" w:rsidP="006543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961" w:type="dxa"/>
            <w:vAlign w:val="center"/>
          </w:tcPr>
          <w:p w14:paraId="13C9D10E" w14:textId="4D6402FD" w:rsidR="0065438F" w:rsidRPr="002B3EDF" w:rsidRDefault="00E56333" w:rsidP="00E563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193</w:t>
            </w:r>
          </w:p>
        </w:tc>
        <w:tc>
          <w:tcPr>
            <w:tcW w:w="5099" w:type="dxa"/>
            <w:vAlign w:val="center"/>
          </w:tcPr>
          <w:p w14:paraId="3F32B6B6" w14:textId="2209748E" w:rsidR="0065438F" w:rsidRPr="002B3EDF" w:rsidRDefault="00E56333" w:rsidP="00E563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Шерстнева Марина Георгиевна</w:t>
            </w:r>
          </w:p>
        </w:tc>
        <w:tc>
          <w:tcPr>
            <w:tcW w:w="2130" w:type="dxa"/>
            <w:vAlign w:val="center"/>
          </w:tcPr>
          <w:p w14:paraId="17982F33" w14:textId="3F7758D5" w:rsidR="0065438F" w:rsidRPr="002B3EDF" w:rsidRDefault="00E56333" w:rsidP="009344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65438F" w:rsidRPr="002B3EDF" w14:paraId="1DA1C041" w14:textId="77777777" w:rsidTr="00E56333">
        <w:trPr>
          <w:trHeight w:val="454"/>
          <w:jc w:val="center"/>
        </w:trPr>
        <w:tc>
          <w:tcPr>
            <w:tcW w:w="594" w:type="dxa"/>
            <w:vAlign w:val="center"/>
          </w:tcPr>
          <w:p w14:paraId="68B696C6" w14:textId="244953C4" w:rsidR="0065438F" w:rsidRPr="002B3EDF" w:rsidRDefault="00E56333" w:rsidP="006543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F6584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61" w:type="dxa"/>
            <w:vAlign w:val="center"/>
          </w:tcPr>
          <w:p w14:paraId="13FFF631" w14:textId="10D385C5" w:rsidR="0065438F" w:rsidRPr="002B3EDF" w:rsidRDefault="00E56333" w:rsidP="00E563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</w:t>
            </w:r>
          </w:p>
        </w:tc>
        <w:tc>
          <w:tcPr>
            <w:tcW w:w="5099" w:type="dxa"/>
            <w:vAlign w:val="center"/>
          </w:tcPr>
          <w:p w14:paraId="3FC32171" w14:textId="5FC93623" w:rsidR="0065438F" w:rsidRPr="002B3EDF" w:rsidRDefault="00E56333" w:rsidP="00E563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Мамченкова Татьяна Ануфриевна</w:t>
            </w:r>
          </w:p>
        </w:tc>
        <w:tc>
          <w:tcPr>
            <w:tcW w:w="2130" w:type="dxa"/>
            <w:vAlign w:val="center"/>
          </w:tcPr>
          <w:p w14:paraId="3BE6BB07" w14:textId="3A20098C" w:rsidR="0065438F" w:rsidRPr="002B3EDF" w:rsidRDefault="00E56333" w:rsidP="009344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F6584C" w:rsidRPr="002B3EDF" w14:paraId="2A630172" w14:textId="77777777" w:rsidTr="00E56333">
        <w:trPr>
          <w:trHeight w:val="454"/>
          <w:jc w:val="center"/>
        </w:trPr>
        <w:tc>
          <w:tcPr>
            <w:tcW w:w="594" w:type="dxa"/>
            <w:vAlign w:val="center"/>
          </w:tcPr>
          <w:p w14:paraId="4B00F8F8" w14:textId="44EB1B69" w:rsidR="00F6584C" w:rsidRDefault="00E56333" w:rsidP="006543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F6584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61" w:type="dxa"/>
            <w:vAlign w:val="center"/>
          </w:tcPr>
          <w:p w14:paraId="7F5C1CD4" w14:textId="6D12A085" w:rsidR="00F6584C" w:rsidRPr="002B3EDF" w:rsidRDefault="00E56333" w:rsidP="00E563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</w:t>
            </w:r>
          </w:p>
        </w:tc>
        <w:tc>
          <w:tcPr>
            <w:tcW w:w="5099" w:type="dxa"/>
            <w:vAlign w:val="center"/>
          </w:tcPr>
          <w:p w14:paraId="0BCAEFF3" w14:textId="452ED2A7" w:rsidR="00F6584C" w:rsidRPr="002B3EDF" w:rsidRDefault="00E56333" w:rsidP="00934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Леонова Тамара Карповна</w:t>
            </w:r>
          </w:p>
        </w:tc>
        <w:tc>
          <w:tcPr>
            <w:tcW w:w="2130" w:type="dxa"/>
            <w:vAlign w:val="center"/>
          </w:tcPr>
          <w:p w14:paraId="0363E55E" w14:textId="7D9BAF5A" w:rsidR="00F6584C" w:rsidRPr="002B3EDF" w:rsidRDefault="00E56333" w:rsidP="009344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F6584C" w:rsidRPr="002B3EDF" w14:paraId="575E92E9" w14:textId="77777777" w:rsidTr="00E56333">
        <w:trPr>
          <w:trHeight w:val="454"/>
          <w:jc w:val="center"/>
        </w:trPr>
        <w:tc>
          <w:tcPr>
            <w:tcW w:w="594" w:type="dxa"/>
            <w:vAlign w:val="center"/>
          </w:tcPr>
          <w:p w14:paraId="660DDDCE" w14:textId="034C15FB" w:rsidR="00F6584C" w:rsidRDefault="00E56333" w:rsidP="006543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  <w:r w:rsidR="00F6584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61" w:type="dxa"/>
            <w:vAlign w:val="center"/>
          </w:tcPr>
          <w:p w14:paraId="3D031010" w14:textId="1BBAE69F" w:rsidR="00F6584C" w:rsidRPr="002B3EDF" w:rsidRDefault="00E56333" w:rsidP="00E563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</w:t>
            </w:r>
          </w:p>
        </w:tc>
        <w:tc>
          <w:tcPr>
            <w:tcW w:w="5099" w:type="dxa"/>
            <w:vAlign w:val="center"/>
          </w:tcPr>
          <w:p w14:paraId="398C02B1" w14:textId="275FD55E" w:rsidR="00F6584C" w:rsidRPr="002B3EDF" w:rsidRDefault="00E56333" w:rsidP="00934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Екатерина Алексеевна</w:t>
            </w:r>
          </w:p>
        </w:tc>
        <w:tc>
          <w:tcPr>
            <w:tcW w:w="2130" w:type="dxa"/>
            <w:vAlign w:val="center"/>
          </w:tcPr>
          <w:p w14:paraId="4B5001B6" w14:textId="7F306421" w:rsidR="00F6584C" w:rsidRPr="002B3EDF" w:rsidRDefault="00E56333" w:rsidP="009344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F6584C" w:rsidRPr="002B3EDF" w14:paraId="5733610C" w14:textId="77777777" w:rsidTr="00E56333">
        <w:trPr>
          <w:trHeight w:val="454"/>
          <w:jc w:val="center"/>
        </w:trPr>
        <w:tc>
          <w:tcPr>
            <w:tcW w:w="594" w:type="dxa"/>
            <w:vAlign w:val="center"/>
          </w:tcPr>
          <w:p w14:paraId="50FD432D" w14:textId="63D799C5" w:rsidR="00F6584C" w:rsidRDefault="00E56333" w:rsidP="006543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F6584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61" w:type="dxa"/>
            <w:vAlign w:val="center"/>
          </w:tcPr>
          <w:p w14:paraId="1F06ECCB" w14:textId="6C2E123D" w:rsidR="00F6584C" w:rsidRPr="002B3EDF" w:rsidRDefault="00E56333" w:rsidP="00E563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197</w:t>
            </w:r>
          </w:p>
        </w:tc>
        <w:tc>
          <w:tcPr>
            <w:tcW w:w="5099" w:type="dxa"/>
            <w:vAlign w:val="center"/>
          </w:tcPr>
          <w:p w14:paraId="67B6DA3F" w14:textId="2289386A" w:rsidR="00F6584C" w:rsidRPr="002B3EDF" w:rsidRDefault="00E56333" w:rsidP="00934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Николаева Оксана Владимировна</w:t>
            </w:r>
          </w:p>
        </w:tc>
        <w:tc>
          <w:tcPr>
            <w:tcW w:w="2130" w:type="dxa"/>
            <w:vAlign w:val="center"/>
          </w:tcPr>
          <w:p w14:paraId="6CDF8D0F" w14:textId="7E7E5001" w:rsidR="00F6584C" w:rsidRPr="002B3EDF" w:rsidRDefault="00E56333" w:rsidP="009344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F6584C" w:rsidRPr="002B3EDF" w14:paraId="1BA10E98" w14:textId="77777777" w:rsidTr="00E56333">
        <w:trPr>
          <w:trHeight w:val="454"/>
          <w:jc w:val="center"/>
        </w:trPr>
        <w:tc>
          <w:tcPr>
            <w:tcW w:w="594" w:type="dxa"/>
            <w:vAlign w:val="center"/>
          </w:tcPr>
          <w:p w14:paraId="40DFC385" w14:textId="1EA818BE" w:rsidR="00F6584C" w:rsidRDefault="00E56333" w:rsidP="006543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F6584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61" w:type="dxa"/>
            <w:vAlign w:val="center"/>
          </w:tcPr>
          <w:p w14:paraId="635C95F0" w14:textId="3E7E9C01" w:rsidR="00F6584C" w:rsidRPr="002B3EDF" w:rsidRDefault="00E56333" w:rsidP="00E563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</w:t>
            </w:r>
          </w:p>
        </w:tc>
        <w:tc>
          <w:tcPr>
            <w:tcW w:w="5099" w:type="dxa"/>
            <w:vAlign w:val="center"/>
          </w:tcPr>
          <w:p w14:paraId="71F1031C" w14:textId="0545F601" w:rsidR="00F6584C" w:rsidRPr="002B3EDF" w:rsidRDefault="00E56333" w:rsidP="00934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Артемьева Надежда Петровна</w:t>
            </w:r>
          </w:p>
        </w:tc>
        <w:tc>
          <w:tcPr>
            <w:tcW w:w="2130" w:type="dxa"/>
            <w:vAlign w:val="center"/>
          </w:tcPr>
          <w:p w14:paraId="46112ABA" w14:textId="4ED026AE" w:rsidR="00F6584C" w:rsidRPr="002B3EDF" w:rsidRDefault="00E56333" w:rsidP="009344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F6584C" w:rsidRPr="002B3EDF" w14:paraId="0900157B" w14:textId="77777777" w:rsidTr="00E56333">
        <w:trPr>
          <w:trHeight w:val="454"/>
          <w:jc w:val="center"/>
        </w:trPr>
        <w:tc>
          <w:tcPr>
            <w:tcW w:w="594" w:type="dxa"/>
            <w:vAlign w:val="center"/>
          </w:tcPr>
          <w:p w14:paraId="091E0D0B" w14:textId="07E143C3" w:rsidR="00F6584C" w:rsidRDefault="00E56333" w:rsidP="006543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F6584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61" w:type="dxa"/>
            <w:vAlign w:val="center"/>
          </w:tcPr>
          <w:p w14:paraId="60E72055" w14:textId="4D0B856C" w:rsidR="00F6584C" w:rsidRPr="002B3EDF" w:rsidRDefault="00E56333" w:rsidP="00E563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</w:t>
            </w:r>
          </w:p>
        </w:tc>
        <w:tc>
          <w:tcPr>
            <w:tcW w:w="5099" w:type="dxa"/>
            <w:vAlign w:val="center"/>
          </w:tcPr>
          <w:p w14:paraId="1DD045B5" w14:textId="67FB4061" w:rsidR="00F6584C" w:rsidRPr="002B3EDF" w:rsidRDefault="00E56333" w:rsidP="00934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Егорова Татьяна Александровна</w:t>
            </w:r>
          </w:p>
        </w:tc>
        <w:tc>
          <w:tcPr>
            <w:tcW w:w="2130" w:type="dxa"/>
            <w:vAlign w:val="center"/>
          </w:tcPr>
          <w:p w14:paraId="5A0EE8A6" w14:textId="2268C5D7" w:rsidR="00F6584C" w:rsidRPr="002B3EDF" w:rsidRDefault="00E56333" w:rsidP="009344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E56333" w:rsidRPr="002B3EDF" w14:paraId="22615DDD" w14:textId="77777777" w:rsidTr="00E56333">
        <w:trPr>
          <w:trHeight w:val="454"/>
          <w:jc w:val="center"/>
        </w:trPr>
        <w:tc>
          <w:tcPr>
            <w:tcW w:w="594" w:type="dxa"/>
            <w:vAlign w:val="center"/>
          </w:tcPr>
          <w:p w14:paraId="338F70A5" w14:textId="0D4E813A" w:rsidR="00E56333" w:rsidRDefault="00E56333" w:rsidP="006543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961" w:type="dxa"/>
            <w:vAlign w:val="center"/>
          </w:tcPr>
          <w:p w14:paraId="20E137B8" w14:textId="4779B431" w:rsidR="00E56333" w:rsidRDefault="00E56333" w:rsidP="00E563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5099" w:type="dxa"/>
            <w:vAlign w:val="center"/>
          </w:tcPr>
          <w:p w14:paraId="7B235625" w14:textId="39B80D76" w:rsidR="00E56333" w:rsidRPr="002B3EDF" w:rsidRDefault="008F07A1" w:rsidP="009344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Лучкова Ирина Павловна</w:t>
            </w:r>
          </w:p>
        </w:tc>
        <w:tc>
          <w:tcPr>
            <w:tcW w:w="2130" w:type="dxa"/>
            <w:vAlign w:val="center"/>
          </w:tcPr>
          <w:p w14:paraId="15ACD483" w14:textId="36B794CB" w:rsidR="00E56333" w:rsidRDefault="00E56333" w:rsidP="009344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</w:tbl>
    <w:p w14:paraId="615946BE" w14:textId="77777777" w:rsidR="00A75A79" w:rsidRPr="002B3EDF" w:rsidRDefault="00A75A79" w:rsidP="00130C0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sectPr w:rsidR="00A75A79" w:rsidRPr="002B3EDF" w:rsidSect="001F6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4EFF1C" w14:textId="77777777" w:rsidR="005D3FDC" w:rsidRDefault="005D3FDC" w:rsidP="007720B9">
      <w:pPr>
        <w:spacing w:after="0" w:line="240" w:lineRule="auto"/>
      </w:pPr>
      <w:r>
        <w:separator/>
      </w:r>
    </w:p>
  </w:endnote>
  <w:endnote w:type="continuationSeparator" w:id="0">
    <w:p w14:paraId="1B6D7005" w14:textId="77777777" w:rsidR="005D3FDC" w:rsidRDefault="005D3FDC" w:rsidP="00772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895E74" w14:textId="77777777" w:rsidR="005D3FDC" w:rsidRDefault="005D3FDC" w:rsidP="007720B9">
      <w:pPr>
        <w:spacing w:after="0" w:line="240" w:lineRule="auto"/>
      </w:pPr>
      <w:r>
        <w:separator/>
      </w:r>
    </w:p>
  </w:footnote>
  <w:footnote w:type="continuationSeparator" w:id="0">
    <w:p w14:paraId="2D64950A" w14:textId="77777777" w:rsidR="005D3FDC" w:rsidRDefault="005D3FDC" w:rsidP="007720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610BE"/>
    <w:multiLevelType w:val="hybridMultilevel"/>
    <w:tmpl w:val="8C96D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A1A"/>
    <w:rsid w:val="00001D36"/>
    <w:rsid w:val="00013385"/>
    <w:rsid w:val="0003661C"/>
    <w:rsid w:val="00087ABE"/>
    <w:rsid w:val="000F33DB"/>
    <w:rsid w:val="000F7B20"/>
    <w:rsid w:val="00130C0B"/>
    <w:rsid w:val="00147CF0"/>
    <w:rsid w:val="0015771A"/>
    <w:rsid w:val="001705C2"/>
    <w:rsid w:val="00177784"/>
    <w:rsid w:val="001877E3"/>
    <w:rsid w:val="00191C71"/>
    <w:rsid w:val="00192BBA"/>
    <w:rsid w:val="001B4273"/>
    <w:rsid w:val="001B5500"/>
    <w:rsid w:val="001F6095"/>
    <w:rsid w:val="00216753"/>
    <w:rsid w:val="00227FCA"/>
    <w:rsid w:val="00235F8C"/>
    <w:rsid w:val="00285A7B"/>
    <w:rsid w:val="0029636F"/>
    <w:rsid w:val="002A65C8"/>
    <w:rsid w:val="002B3C5C"/>
    <w:rsid w:val="002B3EDF"/>
    <w:rsid w:val="002F5055"/>
    <w:rsid w:val="002F6C10"/>
    <w:rsid w:val="00326488"/>
    <w:rsid w:val="003378A8"/>
    <w:rsid w:val="00340988"/>
    <w:rsid w:val="0036777B"/>
    <w:rsid w:val="003D7532"/>
    <w:rsid w:val="003E0595"/>
    <w:rsid w:val="003E3A1A"/>
    <w:rsid w:val="00410750"/>
    <w:rsid w:val="0043207C"/>
    <w:rsid w:val="00467CBB"/>
    <w:rsid w:val="004732EE"/>
    <w:rsid w:val="004C02ED"/>
    <w:rsid w:val="004C6023"/>
    <w:rsid w:val="004D7958"/>
    <w:rsid w:val="004E1665"/>
    <w:rsid w:val="00500E4A"/>
    <w:rsid w:val="00504F41"/>
    <w:rsid w:val="0051574B"/>
    <w:rsid w:val="00531A5C"/>
    <w:rsid w:val="005B292F"/>
    <w:rsid w:val="005D3FDC"/>
    <w:rsid w:val="00621EEB"/>
    <w:rsid w:val="00634353"/>
    <w:rsid w:val="0065438F"/>
    <w:rsid w:val="006618A2"/>
    <w:rsid w:val="0069354E"/>
    <w:rsid w:val="006A6901"/>
    <w:rsid w:val="006B3D94"/>
    <w:rsid w:val="006B6F64"/>
    <w:rsid w:val="006E0EBC"/>
    <w:rsid w:val="006E5830"/>
    <w:rsid w:val="00703DA6"/>
    <w:rsid w:val="007256F2"/>
    <w:rsid w:val="00734703"/>
    <w:rsid w:val="0075116B"/>
    <w:rsid w:val="007520C1"/>
    <w:rsid w:val="00765A23"/>
    <w:rsid w:val="007720B9"/>
    <w:rsid w:val="00782EE9"/>
    <w:rsid w:val="00792842"/>
    <w:rsid w:val="007D66BE"/>
    <w:rsid w:val="007F30BE"/>
    <w:rsid w:val="008245F7"/>
    <w:rsid w:val="0083090F"/>
    <w:rsid w:val="00880A52"/>
    <w:rsid w:val="008817C5"/>
    <w:rsid w:val="0089083B"/>
    <w:rsid w:val="008A347D"/>
    <w:rsid w:val="008A3C46"/>
    <w:rsid w:val="008A5968"/>
    <w:rsid w:val="008B6370"/>
    <w:rsid w:val="008E45CA"/>
    <w:rsid w:val="008F07A1"/>
    <w:rsid w:val="009344FC"/>
    <w:rsid w:val="0094100B"/>
    <w:rsid w:val="00966C28"/>
    <w:rsid w:val="009938EE"/>
    <w:rsid w:val="00996921"/>
    <w:rsid w:val="009A1CF6"/>
    <w:rsid w:val="009A5429"/>
    <w:rsid w:val="009C0800"/>
    <w:rsid w:val="009C1B16"/>
    <w:rsid w:val="009C31E9"/>
    <w:rsid w:val="009D5209"/>
    <w:rsid w:val="00A13B70"/>
    <w:rsid w:val="00A20351"/>
    <w:rsid w:val="00A21245"/>
    <w:rsid w:val="00A24ACE"/>
    <w:rsid w:val="00A727BD"/>
    <w:rsid w:val="00A75A79"/>
    <w:rsid w:val="00A81DEA"/>
    <w:rsid w:val="00A934CE"/>
    <w:rsid w:val="00AF3D0A"/>
    <w:rsid w:val="00B243B0"/>
    <w:rsid w:val="00B31D83"/>
    <w:rsid w:val="00B63455"/>
    <w:rsid w:val="00B74AF6"/>
    <w:rsid w:val="00BE16DD"/>
    <w:rsid w:val="00BF27CB"/>
    <w:rsid w:val="00BF395F"/>
    <w:rsid w:val="00C308D0"/>
    <w:rsid w:val="00C8522B"/>
    <w:rsid w:val="00C93E51"/>
    <w:rsid w:val="00CC7E86"/>
    <w:rsid w:val="00CE3F8F"/>
    <w:rsid w:val="00D0665C"/>
    <w:rsid w:val="00D5422C"/>
    <w:rsid w:val="00DA0245"/>
    <w:rsid w:val="00DA1788"/>
    <w:rsid w:val="00DF67E9"/>
    <w:rsid w:val="00E0020A"/>
    <w:rsid w:val="00E0765F"/>
    <w:rsid w:val="00E503CF"/>
    <w:rsid w:val="00E56333"/>
    <w:rsid w:val="00E82BE9"/>
    <w:rsid w:val="00E840E0"/>
    <w:rsid w:val="00E9495E"/>
    <w:rsid w:val="00EC135B"/>
    <w:rsid w:val="00F02A00"/>
    <w:rsid w:val="00F6584C"/>
    <w:rsid w:val="00F74DA9"/>
    <w:rsid w:val="00FB0A6D"/>
    <w:rsid w:val="00FD37F7"/>
    <w:rsid w:val="00FE4C9E"/>
    <w:rsid w:val="00FE5DBE"/>
    <w:rsid w:val="00FF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F3C4E"/>
  <w15:docId w15:val="{F5B83255-42F4-430C-8A22-0A1C2E38D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A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720B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720B9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nhideWhenUsed/>
    <w:rsid w:val="007720B9"/>
    <w:rPr>
      <w:vertAlign w:val="superscript"/>
    </w:rPr>
  </w:style>
  <w:style w:type="paragraph" w:styleId="a6">
    <w:name w:val="List Paragraph"/>
    <w:basedOn w:val="a"/>
    <w:uiPriority w:val="34"/>
    <w:qFormat/>
    <w:rsid w:val="00C93E5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E1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E16D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CB8AE5-CDAB-4D57-A23E-DD0B1C0F4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2013</dc:creator>
  <cp:keywords/>
  <dc:description/>
  <cp:lastModifiedBy>ЦИК</cp:lastModifiedBy>
  <cp:revision>32</cp:revision>
  <cp:lastPrinted>2024-03-22T07:58:00Z</cp:lastPrinted>
  <dcterms:created xsi:type="dcterms:W3CDTF">2018-02-07T11:45:00Z</dcterms:created>
  <dcterms:modified xsi:type="dcterms:W3CDTF">2024-03-25T11:48:00Z</dcterms:modified>
</cp:coreProperties>
</file>